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95" w:rsidRPr="0024653B" w:rsidRDefault="00064095" w:rsidP="00B36CFE">
      <w:pPr>
        <w:spacing w:before="100" w:beforeAutospacing="1" w:after="100" w:afterAutospacing="1"/>
        <w:ind w:right="-709"/>
        <w:jc w:val="center"/>
        <w:rPr>
          <w:color w:val="000000"/>
        </w:rPr>
      </w:pPr>
      <w:r w:rsidRPr="0024653B">
        <w:rPr>
          <w:noProof/>
        </w:rPr>
        <w:drawing>
          <wp:inline distT="0" distB="0" distL="0" distR="0" wp14:anchorId="4D9C521C" wp14:editId="0106D2CB">
            <wp:extent cx="858520" cy="1021080"/>
            <wp:effectExtent l="0" t="0" r="0" b="7620"/>
            <wp:docPr id="1" name="Obrázok 1" descr="mhtml:file://C:\Documents%20and%20Settings\Timex\Plocha\HLINÍK\články%20do%20novín\Bytča%20-%20úvodná%20stránka.mht!http://www.bytca.sk/ErbBytc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Documents%20and%20Settings\Timex\Plocha\HLINÍK\články%20do%20novín\Bytča%20-%20úvodná%20stránka.mht!http://www.bytca.sk/ErbBytca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53B">
        <w:rPr>
          <w:color w:val="000000"/>
        </w:rPr>
        <w:t xml:space="preserve">       </w:t>
      </w:r>
    </w:p>
    <w:p w:rsidR="00064095" w:rsidRPr="0024653B" w:rsidRDefault="00064095" w:rsidP="00064095">
      <w:pPr>
        <w:spacing w:before="100" w:beforeAutospacing="1" w:after="100" w:afterAutospacing="1"/>
        <w:jc w:val="center"/>
        <w:rPr>
          <w:color w:val="000000"/>
          <w:u w:val="single"/>
        </w:rPr>
      </w:pPr>
      <w:r w:rsidRPr="0024653B">
        <w:rPr>
          <w:b/>
          <w:color w:val="000000"/>
          <w:u w:val="single"/>
        </w:rPr>
        <w:t xml:space="preserve">GRANTOVÝ FORMULÁR – ŽIADOSŤ O </w:t>
      </w:r>
      <w:r w:rsidR="00203ED6">
        <w:rPr>
          <w:b/>
          <w:color w:val="000000"/>
          <w:u w:val="single"/>
        </w:rPr>
        <w:t>DOTÁCIU</w:t>
      </w:r>
      <w:bookmarkStart w:id="0" w:name="_GoBack"/>
      <w:bookmarkEnd w:id="0"/>
    </w:p>
    <w:p w:rsidR="00064095" w:rsidRPr="0024653B" w:rsidRDefault="00064095" w:rsidP="0006409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2126"/>
        <w:gridCol w:w="370"/>
        <w:gridCol w:w="1190"/>
        <w:gridCol w:w="1842"/>
      </w:tblGrid>
      <w:tr w:rsidR="00064095" w:rsidRPr="0024653B" w:rsidTr="00064095">
        <w:trPr>
          <w:trHeight w:val="2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>
            <w:r w:rsidRPr="0024653B">
              <w:t xml:space="preserve">1. </w:t>
            </w:r>
          </w:p>
          <w:p w:rsidR="00064095" w:rsidRPr="0024653B" w:rsidRDefault="00064095">
            <w:r w:rsidRPr="0024653B">
              <w:t>Žiadateľ – predkladateľ projektu</w:t>
            </w:r>
          </w:p>
          <w:p w:rsidR="00064095" w:rsidRPr="0024653B" w:rsidRDefault="0006409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meno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  <w:p w:rsidR="00064095" w:rsidRPr="0024653B" w:rsidRDefault="00064095"/>
        </w:tc>
      </w:tr>
      <w:tr w:rsidR="00064095" w:rsidRPr="0024653B" w:rsidTr="000640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 xml:space="preserve">adresa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 w:rsidP="001A1198"/>
        </w:tc>
      </w:tr>
      <w:tr w:rsidR="00064095" w:rsidRPr="0024653B" w:rsidTr="000640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 xml:space="preserve">IČO, </w:t>
            </w:r>
            <w:proofErr w:type="spellStart"/>
            <w:r w:rsidRPr="0024653B">
              <w:t>rod.číslo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064095" w:rsidRPr="0024653B" w:rsidTr="000640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proofErr w:type="spellStart"/>
            <w:r w:rsidRPr="0024653B">
              <w:t>zodp.osoba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kontakt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 w:rsidP="001A1198">
            <w:r w:rsidRPr="0024653B">
              <w:t>Tel.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fax</w:t>
            </w:r>
          </w:p>
        </w:tc>
      </w:tr>
      <w:tr w:rsidR="00064095" w:rsidRPr="0024653B" w:rsidTr="00064095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e-mail</w:t>
            </w:r>
          </w:p>
        </w:tc>
      </w:tr>
      <w:tr w:rsidR="00064095" w:rsidRPr="0024653B" w:rsidTr="000640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>
            <w:r w:rsidRPr="0024653B">
              <w:t>2.</w:t>
            </w:r>
          </w:p>
          <w:p w:rsidR="00064095" w:rsidRPr="0024653B" w:rsidRDefault="00064095">
            <w:r w:rsidRPr="0024653B">
              <w:t xml:space="preserve">Názov projektu </w:t>
            </w:r>
          </w:p>
          <w:p w:rsidR="00064095" w:rsidRPr="0024653B" w:rsidRDefault="00064095"/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064095" w:rsidRPr="0024653B" w:rsidTr="000640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3.</w:t>
            </w:r>
          </w:p>
          <w:p w:rsidR="00064095" w:rsidRPr="0024653B" w:rsidRDefault="00064095">
            <w:r w:rsidRPr="0024653B">
              <w:t>Krátky popis projektu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 w:rsidP="001A1198"/>
        </w:tc>
      </w:tr>
      <w:tr w:rsidR="00064095" w:rsidRPr="0024653B" w:rsidTr="000640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 xml:space="preserve">4. </w:t>
            </w:r>
          </w:p>
          <w:p w:rsidR="00064095" w:rsidRPr="0024653B" w:rsidRDefault="00064095">
            <w:r w:rsidRPr="0024653B">
              <w:t>Miesto realizácie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064095" w:rsidRPr="0024653B" w:rsidTr="000640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5.</w:t>
            </w:r>
          </w:p>
          <w:p w:rsidR="00064095" w:rsidRPr="0024653B" w:rsidRDefault="00064095">
            <w:r w:rsidRPr="0024653B">
              <w:t>Cieľová skupina obyv.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064095" w:rsidRPr="0024653B" w:rsidTr="000640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6.</w:t>
            </w:r>
          </w:p>
          <w:p w:rsidR="00064095" w:rsidRPr="0024653B" w:rsidRDefault="00064095">
            <w:r w:rsidRPr="0024653B">
              <w:t>Termín realizácie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7.</w:t>
            </w:r>
          </w:p>
          <w:p w:rsidR="00064095" w:rsidRPr="0024653B" w:rsidRDefault="00064095">
            <w:r w:rsidRPr="0024653B">
              <w:t>Rozpočet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pPr>
              <w:rPr>
                <w:b/>
              </w:rPr>
            </w:pPr>
            <w:r w:rsidRPr="0024653B">
              <w:rPr>
                <w:b/>
              </w:rPr>
              <w:t>Položka – názov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pPr>
              <w:rPr>
                <w:b/>
              </w:rPr>
            </w:pPr>
            <w:r w:rsidRPr="0024653B">
              <w:rPr>
                <w:b/>
              </w:rPr>
              <w:t xml:space="preserve">  výdaj v  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 xml:space="preserve">- mzdy, odmeny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 xml:space="preserve">- honoráre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 nájom priestorov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 cestovné, preprava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 ubytovanie, stravné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 propagácia, reklama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 materiál. náklady na organizáciu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 w:rsidP="009645AB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 xml:space="preserve">- ocenenia, ...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 w:rsidP="001A1198">
            <w:r w:rsidRPr="0024653B">
              <w:t xml:space="preserve">-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1A1198" w:rsidP="001A1198">
            <w: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</w:tr>
      <w:tr w:rsidR="001A1198" w:rsidRPr="0024653B" w:rsidTr="00064095">
        <w:trPr>
          <w:trHeight w:val="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5" w:rsidRPr="0024653B" w:rsidRDefault="00064095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pPr>
              <w:rPr>
                <w:b/>
              </w:rPr>
            </w:pPr>
            <w:r w:rsidRPr="0024653B">
              <w:rPr>
                <w:b/>
              </w:rPr>
              <w:t>Celková výška nákladov projektu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5" w:rsidRPr="0024653B" w:rsidRDefault="0006409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5" w:rsidRPr="0024653B" w:rsidRDefault="00064095">
            <w:r w:rsidRPr="0024653B">
              <w:t>= 100 %</w:t>
            </w:r>
          </w:p>
        </w:tc>
      </w:tr>
      <w:tr w:rsidR="001A1198" w:rsidRPr="00915F43" w:rsidTr="005E3D17">
        <w:trPr>
          <w:trHeight w:val="48"/>
        </w:trPr>
        <w:tc>
          <w:tcPr>
            <w:tcW w:w="2235" w:type="dxa"/>
            <w:vMerge/>
          </w:tcPr>
          <w:p w:rsidR="0024653B" w:rsidRPr="00915F43" w:rsidRDefault="0024653B" w:rsidP="005E3D17">
            <w:pPr>
              <w:rPr>
                <w:rFonts w:ascii="Georgia" w:hAnsi="Georgia"/>
              </w:rPr>
            </w:pPr>
          </w:p>
        </w:tc>
        <w:tc>
          <w:tcPr>
            <w:tcW w:w="4110" w:type="dxa"/>
            <w:gridSpan w:val="2"/>
          </w:tcPr>
          <w:p w:rsidR="0024653B" w:rsidRPr="00915F43" w:rsidRDefault="0024653B" w:rsidP="005E3D17">
            <w:pPr>
              <w:rPr>
                <w:rFonts w:ascii="Georgia" w:hAnsi="Georgia"/>
              </w:rPr>
            </w:pPr>
            <w:r w:rsidRPr="00915F43">
              <w:rPr>
                <w:rFonts w:ascii="Georgia" w:hAnsi="Georgia"/>
              </w:rPr>
              <w:t xml:space="preserve"> - z toho príspevok požadovaný od mesta</w:t>
            </w:r>
          </w:p>
        </w:tc>
        <w:tc>
          <w:tcPr>
            <w:tcW w:w="1560" w:type="dxa"/>
            <w:gridSpan w:val="2"/>
          </w:tcPr>
          <w:p w:rsidR="0024653B" w:rsidRPr="00915F43" w:rsidRDefault="0024653B" w:rsidP="005E3D17">
            <w:pPr>
              <w:rPr>
                <w:rFonts w:ascii="Georgia" w:hAnsi="Georgia"/>
              </w:rPr>
            </w:pPr>
          </w:p>
        </w:tc>
        <w:tc>
          <w:tcPr>
            <w:tcW w:w="1842" w:type="dxa"/>
          </w:tcPr>
          <w:p w:rsidR="0024653B" w:rsidRPr="00915F43" w:rsidRDefault="0024653B" w:rsidP="005E3D17">
            <w:pPr>
              <w:rPr>
                <w:rFonts w:ascii="Georgia" w:hAnsi="Georgia"/>
              </w:rPr>
            </w:pPr>
            <w:r w:rsidRPr="00915F43">
              <w:rPr>
                <w:rFonts w:ascii="Georgia" w:hAnsi="Georgia"/>
              </w:rPr>
              <w:t>=          %</w:t>
            </w:r>
          </w:p>
        </w:tc>
      </w:tr>
      <w:tr w:rsidR="001A1198" w:rsidRPr="0028259A" w:rsidTr="005E3D17">
        <w:trPr>
          <w:trHeight w:val="48"/>
        </w:trPr>
        <w:tc>
          <w:tcPr>
            <w:tcW w:w="2235" w:type="dxa"/>
            <w:vMerge/>
          </w:tcPr>
          <w:p w:rsidR="0024653B" w:rsidRPr="0028259A" w:rsidRDefault="0024653B" w:rsidP="005E3D17"/>
        </w:tc>
        <w:tc>
          <w:tcPr>
            <w:tcW w:w="4110" w:type="dxa"/>
            <w:gridSpan w:val="2"/>
          </w:tcPr>
          <w:p w:rsidR="0024653B" w:rsidRPr="0028259A" w:rsidRDefault="0024653B" w:rsidP="005E3D17">
            <w:r w:rsidRPr="0028259A">
              <w:t xml:space="preserve"> - vlastné zdroje žiadateľa</w:t>
            </w:r>
          </w:p>
        </w:tc>
        <w:tc>
          <w:tcPr>
            <w:tcW w:w="1560" w:type="dxa"/>
            <w:gridSpan w:val="2"/>
          </w:tcPr>
          <w:p w:rsidR="0024653B" w:rsidRPr="0028259A" w:rsidRDefault="0024653B" w:rsidP="005E3D17"/>
        </w:tc>
        <w:tc>
          <w:tcPr>
            <w:tcW w:w="1842" w:type="dxa"/>
          </w:tcPr>
          <w:p w:rsidR="0024653B" w:rsidRPr="0028259A" w:rsidRDefault="0024653B" w:rsidP="005E3D17"/>
        </w:tc>
      </w:tr>
      <w:tr w:rsidR="001A1198" w:rsidRPr="0028259A" w:rsidTr="005E3D17">
        <w:trPr>
          <w:trHeight w:val="48"/>
        </w:trPr>
        <w:tc>
          <w:tcPr>
            <w:tcW w:w="2235" w:type="dxa"/>
            <w:vMerge/>
          </w:tcPr>
          <w:p w:rsidR="0024653B" w:rsidRPr="0028259A" w:rsidRDefault="0024653B" w:rsidP="005E3D17"/>
        </w:tc>
        <w:tc>
          <w:tcPr>
            <w:tcW w:w="4110" w:type="dxa"/>
            <w:gridSpan w:val="2"/>
          </w:tcPr>
          <w:p w:rsidR="0024653B" w:rsidRPr="0028259A" w:rsidRDefault="0024653B" w:rsidP="005E3D17">
            <w:r w:rsidRPr="0028259A">
              <w:t xml:space="preserve"> - iné zdroje na krytie nákladov projektu</w:t>
            </w:r>
          </w:p>
        </w:tc>
        <w:tc>
          <w:tcPr>
            <w:tcW w:w="1560" w:type="dxa"/>
            <w:gridSpan w:val="2"/>
          </w:tcPr>
          <w:p w:rsidR="0024653B" w:rsidRPr="0028259A" w:rsidRDefault="0024653B" w:rsidP="005E3D17"/>
        </w:tc>
        <w:tc>
          <w:tcPr>
            <w:tcW w:w="1842" w:type="dxa"/>
          </w:tcPr>
          <w:p w:rsidR="0024653B" w:rsidRPr="0028259A" w:rsidRDefault="0024653B" w:rsidP="005E3D17"/>
        </w:tc>
      </w:tr>
      <w:tr w:rsidR="0024653B" w:rsidRPr="0028259A" w:rsidTr="005E3D17">
        <w:tc>
          <w:tcPr>
            <w:tcW w:w="2235" w:type="dxa"/>
          </w:tcPr>
          <w:p w:rsidR="0024653B" w:rsidRPr="0028259A" w:rsidRDefault="0024653B" w:rsidP="005E3D17">
            <w:r w:rsidRPr="0028259A">
              <w:lastRenderedPageBreak/>
              <w:t>8.</w:t>
            </w:r>
          </w:p>
          <w:p w:rsidR="0024653B" w:rsidRPr="0028259A" w:rsidRDefault="0024653B" w:rsidP="005E3D17">
            <w:r w:rsidRPr="0028259A">
              <w:t xml:space="preserve">Prílohy  </w:t>
            </w:r>
          </w:p>
        </w:tc>
        <w:tc>
          <w:tcPr>
            <w:tcW w:w="7512" w:type="dxa"/>
            <w:gridSpan w:val="5"/>
          </w:tcPr>
          <w:p w:rsidR="0024653B" w:rsidRPr="0028259A" w:rsidRDefault="0024653B" w:rsidP="005E3D17"/>
          <w:p w:rsidR="0024653B" w:rsidRPr="0028259A" w:rsidRDefault="0024653B" w:rsidP="005E3D17"/>
          <w:p w:rsidR="0024653B" w:rsidRPr="0028259A" w:rsidRDefault="0024653B" w:rsidP="005E3D17"/>
        </w:tc>
      </w:tr>
      <w:tr w:rsidR="0024653B" w:rsidRPr="0028259A" w:rsidTr="005E3D17">
        <w:tc>
          <w:tcPr>
            <w:tcW w:w="2235" w:type="dxa"/>
          </w:tcPr>
          <w:p w:rsidR="0024653B" w:rsidRPr="0028259A" w:rsidRDefault="0024653B" w:rsidP="005E3D17">
            <w:r w:rsidRPr="0028259A">
              <w:t xml:space="preserve">9. </w:t>
            </w:r>
          </w:p>
          <w:p w:rsidR="0024653B" w:rsidRPr="0028259A" w:rsidRDefault="0024653B" w:rsidP="005E3D17">
            <w:r w:rsidRPr="0028259A">
              <w:t>Ostatné</w:t>
            </w:r>
          </w:p>
          <w:p w:rsidR="0024653B" w:rsidRPr="0028259A" w:rsidRDefault="0024653B" w:rsidP="005E3D17"/>
        </w:tc>
        <w:tc>
          <w:tcPr>
            <w:tcW w:w="7512" w:type="dxa"/>
            <w:gridSpan w:val="5"/>
          </w:tcPr>
          <w:p w:rsidR="0024653B" w:rsidRPr="0028259A" w:rsidRDefault="0024653B" w:rsidP="005E3D17"/>
          <w:p w:rsidR="0024653B" w:rsidRPr="0028259A" w:rsidRDefault="0024653B" w:rsidP="005E3D17"/>
          <w:p w:rsidR="0024653B" w:rsidRPr="0028259A" w:rsidRDefault="0024653B" w:rsidP="005E3D17"/>
          <w:p w:rsidR="0024653B" w:rsidRPr="0028259A" w:rsidRDefault="0024653B" w:rsidP="005E3D17"/>
        </w:tc>
      </w:tr>
    </w:tbl>
    <w:p w:rsidR="0024653B" w:rsidRPr="0028259A" w:rsidRDefault="0024653B" w:rsidP="0024653B"/>
    <w:p w:rsidR="00503DF4" w:rsidRDefault="00503DF4"/>
    <w:p w:rsidR="00835AF3" w:rsidRDefault="00835AF3"/>
    <w:p w:rsidR="00B62E5C" w:rsidRDefault="00B62E5C" w:rsidP="00B62E5C"/>
    <w:p w:rsidR="00B62E5C" w:rsidRDefault="00B62E5C" w:rsidP="00B62E5C">
      <w:pPr>
        <w:rPr>
          <w:b/>
        </w:rPr>
      </w:pPr>
      <w:r>
        <w:rPr>
          <w:b/>
        </w:rPr>
        <w:t>Poskytnutá dotácia od mesta v predchádzajúcich 3 rokoch :</w:t>
      </w:r>
    </w:p>
    <w:p w:rsidR="00B62E5C" w:rsidRDefault="00B62E5C" w:rsidP="00B6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13335</wp:posOffset>
                </wp:positionV>
                <wp:extent cx="0" cy="60960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D25DE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.05pt" to="118.1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</w:t>
      </w:r>
    </w:p>
    <w:p w:rsidR="00B62E5C" w:rsidRDefault="00B62E5C" w:rsidP="00B6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</w:t>
      </w:r>
    </w:p>
    <w:p w:rsidR="00B62E5C" w:rsidRDefault="00B62E5C" w:rsidP="00B62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</w:t>
      </w:r>
    </w:p>
    <w:p w:rsidR="00B62E5C" w:rsidRDefault="00B62E5C" w:rsidP="00B62E5C"/>
    <w:p w:rsidR="00B62E5C" w:rsidRDefault="00B62E5C" w:rsidP="00B62E5C"/>
    <w:p w:rsidR="00B62E5C" w:rsidRDefault="00B62E5C" w:rsidP="00B62E5C"/>
    <w:p w:rsidR="00B62E5C" w:rsidRDefault="00B62E5C" w:rsidP="00B62E5C"/>
    <w:p w:rsidR="00B62E5C" w:rsidRDefault="00B62E5C" w:rsidP="00B62E5C"/>
    <w:p w:rsidR="00B62E5C" w:rsidRDefault="00B62E5C" w:rsidP="00B62E5C"/>
    <w:p w:rsidR="00B62E5C" w:rsidRDefault="00B62E5C" w:rsidP="00B62E5C"/>
    <w:p w:rsidR="00B62E5C" w:rsidRDefault="003078A2" w:rsidP="00B62E5C">
      <w:r>
        <w:t>Príloha :</w:t>
      </w:r>
      <w:r w:rsidR="00B62E5C">
        <w:t xml:space="preserve"> Čestné vyhlásenie žiadateľa, že má vysporiadané všetky záväzky voči </w:t>
      </w:r>
      <w:r w:rsidR="00D03C3A">
        <w:t>mestu</w:t>
      </w:r>
    </w:p>
    <w:p w:rsidR="00835AF3" w:rsidRDefault="00835AF3"/>
    <w:p w:rsidR="00835AF3" w:rsidRDefault="00835AF3"/>
    <w:p w:rsidR="00835AF3" w:rsidRDefault="00835AF3"/>
    <w:p w:rsidR="00B62E5C" w:rsidRDefault="00B62E5C"/>
    <w:p w:rsidR="00B62E5C" w:rsidRDefault="00B62E5C"/>
    <w:p w:rsidR="00B62E5C" w:rsidRPr="0028259A" w:rsidRDefault="00B62E5C" w:rsidP="00B62E5C">
      <w:r w:rsidRPr="0028259A">
        <w:t xml:space="preserve">Miesto a dátum :    </w:t>
      </w:r>
      <w:r w:rsidR="001A1198">
        <w:t xml:space="preserve">                  </w:t>
      </w:r>
      <w:r w:rsidRPr="0028259A">
        <w:t xml:space="preserve">        </w:t>
      </w:r>
      <w:r w:rsidR="00D94D2A">
        <w:t xml:space="preserve">                 </w:t>
      </w:r>
      <w:r w:rsidRPr="0028259A">
        <w:t xml:space="preserve">  </w:t>
      </w:r>
      <w:r w:rsidR="00D94D2A">
        <w:t xml:space="preserve">                        </w:t>
      </w:r>
      <w:r w:rsidRPr="0028259A">
        <w:t xml:space="preserve">  podpis zodpovednej</w:t>
      </w:r>
    </w:p>
    <w:p w:rsidR="00835AF3" w:rsidRDefault="00B62E5C">
      <w:r w:rsidRPr="0028259A">
        <w:t xml:space="preserve">                                                                               </w:t>
      </w:r>
      <w:r w:rsidR="00D94D2A">
        <w:t xml:space="preserve">                        </w:t>
      </w:r>
      <w:r w:rsidRPr="0028259A">
        <w:t xml:space="preserve"> </w:t>
      </w:r>
      <w:r w:rsidR="00D94D2A">
        <w:t xml:space="preserve">osoby žiadateľa </w:t>
      </w:r>
    </w:p>
    <w:p w:rsidR="003D4DDD" w:rsidRDefault="003D4DDD"/>
    <w:p w:rsidR="003D4DDD" w:rsidRDefault="003D4DDD"/>
    <w:p w:rsidR="004E0248" w:rsidRDefault="004E0248"/>
    <w:sectPr w:rsidR="004E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B1D"/>
    <w:multiLevelType w:val="hybridMultilevel"/>
    <w:tmpl w:val="0A523102"/>
    <w:lvl w:ilvl="0" w:tplc="39DAD8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777C0"/>
    <w:multiLevelType w:val="hybridMultilevel"/>
    <w:tmpl w:val="2E26D6F6"/>
    <w:lvl w:ilvl="0" w:tplc="8ACEAC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702E"/>
    <w:multiLevelType w:val="hybridMultilevel"/>
    <w:tmpl w:val="227E9ADE"/>
    <w:lvl w:ilvl="0" w:tplc="77A2F31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E1"/>
    <w:rsid w:val="00050951"/>
    <w:rsid w:val="000630DB"/>
    <w:rsid w:val="00064095"/>
    <w:rsid w:val="001A1198"/>
    <w:rsid w:val="00203ED6"/>
    <w:rsid w:val="0024653B"/>
    <w:rsid w:val="0028259A"/>
    <w:rsid w:val="003078A2"/>
    <w:rsid w:val="00340EE9"/>
    <w:rsid w:val="003D4DDD"/>
    <w:rsid w:val="004E0248"/>
    <w:rsid w:val="00503DF4"/>
    <w:rsid w:val="00533ACB"/>
    <w:rsid w:val="00835AF3"/>
    <w:rsid w:val="008A25FD"/>
    <w:rsid w:val="009645AB"/>
    <w:rsid w:val="00A137F6"/>
    <w:rsid w:val="00B36CFE"/>
    <w:rsid w:val="00B60CE1"/>
    <w:rsid w:val="00B62E5C"/>
    <w:rsid w:val="00D03C3A"/>
    <w:rsid w:val="00D62454"/>
    <w:rsid w:val="00D94D2A"/>
    <w:rsid w:val="00DC0E79"/>
    <w:rsid w:val="00ED7436"/>
    <w:rsid w:val="00EF1423"/>
    <w:rsid w:val="00F12E2D"/>
    <w:rsid w:val="00F61B0A"/>
    <w:rsid w:val="00F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8FC3A-7EF8-4A7B-BB1A-3EB5F551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40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09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C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html:file://C:\Documents%20and%20Settings\Timex\Plocha\HLIN&#205;K\&#269;l&#225;nky%20do%20nov&#237;n\Byt&#269;a%20-%20&#250;vodn&#225;%20str&#225;nka.mht!http://www.bytca.sk/ErbBytca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ytca.sk/StatutMesta.htm#er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Macková</dc:creator>
  <cp:keywords/>
  <dc:description/>
  <cp:lastModifiedBy>MACKOVÁ Zuzana</cp:lastModifiedBy>
  <cp:revision>32</cp:revision>
  <cp:lastPrinted>2017-06-22T10:18:00Z</cp:lastPrinted>
  <dcterms:created xsi:type="dcterms:W3CDTF">2012-04-18T07:24:00Z</dcterms:created>
  <dcterms:modified xsi:type="dcterms:W3CDTF">2018-12-17T10:01:00Z</dcterms:modified>
</cp:coreProperties>
</file>